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F6" w:rsidRDefault="005E15F6"/>
    <w:tbl>
      <w:tblPr>
        <w:tblStyle w:val="Grigliatabella"/>
        <w:tblpPr w:leftFromText="141" w:rightFromText="141" w:vertAnchor="page" w:horzAnchor="margin" w:tblpY="1490"/>
        <w:tblW w:w="10173" w:type="dxa"/>
        <w:tblLook w:val="04A0"/>
      </w:tblPr>
      <w:tblGrid>
        <w:gridCol w:w="2122"/>
        <w:gridCol w:w="2551"/>
        <w:gridCol w:w="2268"/>
        <w:gridCol w:w="3232"/>
      </w:tblGrid>
      <w:tr w:rsidR="005E15F6" w:rsidRPr="005329F9" w:rsidTr="007072AD">
        <w:tc>
          <w:tcPr>
            <w:tcW w:w="10173" w:type="dxa"/>
            <w:gridSpan w:val="4"/>
            <w:shd w:val="clear" w:color="auto" w:fill="FFD966" w:themeFill="accent4" w:themeFillTint="99"/>
          </w:tcPr>
          <w:p w:rsidR="005E15F6" w:rsidRPr="005E15F6" w:rsidRDefault="005E15F6" w:rsidP="005E15F6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bookmarkStart w:id="0" w:name="_GoBack"/>
            <w:bookmarkEnd w:id="0"/>
          </w:p>
          <w:p w:rsidR="005E15F6" w:rsidRDefault="005E15F6" w:rsidP="005E15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PROGETTO PERSONALIZZATO</w:t>
            </w:r>
          </w:p>
          <w:p w:rsidR="005E15F6" w:rsidRPr="005E15F6" w:rsidRDefault="005E15F6" w:rsidP="005E15F6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5E15F6" w:rsidRPr="005329F9" w:rsidTr="005E15F6">
        <w:tc>
          <w:tcPr>
            <w:tcW w:w="10173" w:type="dxa"/>
            <w:gridSpan w:val="4"/>
          </w:tcPr>
          <w:p w:rsidR="005E15F6" w:rsidRPr="005E15F6" w:rsidRDefault="005E15F6" w:rsidP="005E15F6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5E15F6" w:rsidRDefault="005E15F6" w:rsidP="005E1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DATI ANAGRAFICI DEL BENEFICIARIO</w:t>
            </w:r>
          </w:p>
          <w:p w:rsidR="005E15F6" w:rsidRPr="005E15F6" w:rsidRDefault="005E15F6" w:rsidP="005E15F6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5E15F6" w:rsidRPr="005329F9" w:rsidTr="005E15F6">
        <w:tc>
          <w:tcPr>
            <w:tcW w:w="2122" w:type="dxa"/>
          </w:tcPr>
          <w:p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bCs/>
                <w:sz w:val="24"/>
                <w:szCs w:val="24"/>
              </w:rPr>
              <w:t>Cognome</w:t>
            </w:r>
          </w:p>
          <w:p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5E15F6" w:rsidRPr="005E15F6" w:rsidRDefault="005E15F6" w:rsidP="005E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3232" w:type="dxa"/>
          </w:tcPr>
          <w:p w:rsidR="005E15F6" w:rsidRPr="005329F9" w:rsidRDefault="005E15F6" w:rsidP="005E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5F6" w:rsidRPr="005329F9" w:rsidTr="005E15F6">
        <w:tc>
          <w:tcPr>
            <w:tcW w:w="2122" w:type="dxa"/>
          </w:tcPr>
          <w:p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bCs/>
                <w:sz w:val="24"/>
                <w:szCs w:val="24"/>
              </w:rPr>
              <w:t>Nato/a il</w:t>
            </w:r>
          </w:p>
          <w:p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5E15F6" w:rsidRPr="005E15F6" w:rsidRDefault="005E15F6" w:rsidP="005E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bCs/>
                <w:sz w:val="24"/>
                <w:szCs w:val="24"/>
              </w:rPr>
              <w:t>Nato/a a</w:t>
            </w:r>
          </w:p>
        </w:tc>
        <w:tc>
          <w:tcPr>
            <w:tcW w:w="3232" w:type="dxa"/>
          </w:tcPr>
          <w:p w:rsidR="005E15F6" w:rsidRPr="005329F9" w:rsidRDefault="005E15F6" w:rsidP="005E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5F6" w:rsidRPr="005329F9" w:rsidTr="005E15F6">
        <w:tc>
          <w:tcPr>
            <w:tcW w:w="2122" w:type="dxa"/>
          </w:tcPr>
          <w:p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Residente a </w:t>
            </w:r>
          </w:p>
          <w:p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5E15F6" w:rsidRPr="005E15F6" w:rsidRDefault="005E15F6" w:rsidP="005E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bCs/>
                <w:sz w:val="24"/>
                <w:szCs w:val="24"/>
              </w:rPr>
              <w:t>Via/piazza</w:t>
            </w:r>
          </w:p>
        </w:tc>
        <w:tc>
          <w:tcPr>
            <w:tcW w:w="3232" w:type="dxa"/>
          </w:tcPr>
          <w:p w:rsidR="005E15F6" w:rsidRPr="005329F9" w:rsidRDefault="005E15F6" w:rsidP="005E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5F6" w:rsidRPr="005329F9" w:rsidTr="005E15F6">
        <w:tc>
          <w:tcPr>
            <w:tcW w:w="2122" w:type="dxa"/>
          </w:tcPr>
          <w:p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bCs/>
                <w:sz w:val="24"/>
                <w:szCs w:val="24"/>
              </w:rPr>
              <w:t>Telefono</w:t>
            </w:r>
          </w:p>
          <w:p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5E15F6" w:rsidRPr="005E15F6" w:rsidRDefault="005E15F6" w:rsidP="005E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</w:p>
        </w:tc>
        <w:tc>
          <w:tcPr>
            <w:tcW w:w="3232" w:type="dxa"/>
          </w:tcPr>
          <w:p w:rsidR="005E15F6" w:rsidRPr="005329F9" w:rsidRDefault="005E15F6" w:rsidP="005E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5F6" w:rsidRPr="005329F9" w:rsidTr="005E15F6">
        <w:tc>
          <w:tcPr>
            <w:tcW w:w="10173" w:type="dxa"/>
            <w:gridSpan w:val="4"/>
          </w:tcPr>
          <w:p w:rsidR="005E15F6" w:rsidRDefault="005E15F6" w:rsidP="005E1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5F6" w:rsidRDefault="005E15F6" w:rsidP="005E1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DATI ANAGRAFICI DEL FAMILIARE</w:t>
            </w:r>
            <w:r w:rsidRPr="0053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CAREGIVER</w:t>
            </w:r>
          </w:p>
          <w:p w:rsidR="005E15F6" w:rsidRPr="005329F9" w:rsidRDefault="005E15F6" w:rsidP="005E1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15F6" w:rsidRPr="005329F9" w:rsidTr="005E15F6">
        <w:tc>
          <w:tcPr>
            <w:tcW w:w="2122" w:type="dxa"/>
          </w:tcPr>
          <w:p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bCs/>
                <w:sz w:val="24"/>
                <w:szCs w:val="24"/>
              </w:rPr>
              <w:t>Cognome</w:t>
            </w:r>
          </w:p>
          <w:p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5E15F6" w:rsidRPr="005E15F6" w:rsidRDefault="005E15F6" w:rsidP="005E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bCs/>
                <w:sz w:val="24"/>
                <w:szCs w:val="24"/>
              </w:rPr>
              <w:t>Nome</w:t>
            </w:r>
          </w:p>
        </w:tc>
        <w:tc>
          <w:tcPr>
            <w:tcW w:w="3232" w:type="dxa"/>
          </w:tcPr>
          <w:p w:rsidR="005E15F6" w:rsidRPr="005329F9" w:rsidRDefault="005E15F6" w:rsidP="005E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5F6" w:rsidRPr="005329F9" w:rsidTr="005E15F6">
        <w:tc>
          <w:tcPr>
            <w:tcW w:w="2122" w:type="dxa"/>
          </w:tcPr>
          <w:p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bCs/>
                <w:sz w:val="24"/>
                <w:szCs w:val="24"/>
              </w:rPr>
              <w:t>Nato/a il</w:t>
            </w:r>
          </w:p>
          <w:p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5E15F6" w:rsidRPr="005E15F6" w:rsidRDefault="005E15F6" w:rsidP="005E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bCs/>
                <w:sz w:val="24"/>
                <w:szCs w:val="24"/>
              </w:rPr>
              <w:t>Nato/a a</w:t>
            </w:r>
          </w:p>
        </w:tc>
        <w:tc>
          <w:tcPr>
            <w:tcW w:w="3232" w:type="dxa"/>
          </w:tcPr>
          <w:p w:rsidR="005E15F6" w:rsidRPr="005329F9" w:rsidRDefault="005E15F6" w:rsidP="005E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5F6" w:rsidRPr="005329F9" w:rsidTr="005E15F6">
        <w:tc>
          <w:tcPr>
            <w:tcW w:w="2122" w:type="dxa"/>
          </w:tcPr>
          <w:p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Residente a </w:t>
            </w:r>
          </w:p>
          <w:p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5E15F6" w:rsidRPr="005E15F6" w:rsidRDefault="005E15F6" w:rsidP="005E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bCs/>
                <w:sz w:val="24"/>
                <w:szCs w:val="24"/>
              </w:rPr>
              <w:t>Via/piazza</w:t>
            </w:r>
          </w:p>
        </w:tc>
        <w:tc>
          <w:tcPr>
            <w:tcW w:w="3232" w:type="dxa"/>
          </w:tcPr>
          <w:p w:rsidR="005E15F6" w:rsidRPr="005329F9" w:rsidRDefault="005E15F6" w:rsidP="005E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5F6" w:rsidRPr="005329F9" w:rsidTr="005E15F6">
        <w:tc>
          <w:tcPr>
            <w:tcW w:w="2122" w:type="dxa"/>
          </w:tcPr>
          <w:p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bCs/>
                <w:sz w:val="24"/>
                <w:szCs w:val="24"/>
              </w:rPr>
              <w:t>Grado parentela</w:t>
            </w:r>
          </w:p>
          <w:p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5E15F6" w:rsidRPr="005E15F6" w:rsidRDefault="005E15F6" w:rsidP="005E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bCs/>
                <w:sz w:val="24"/>
                <w:szCs w:val="24"/>
              </w:rPr>
              <w:t>Telefono</w:t>
            </w:r>
          </w:p>
        </w:tc>
        <w:tc>
          <w:tcPr>
            <w:tcW w:w="3232" w:type="dxa"/>
          </w:tcPr>
          <w:p w:rsidR="005E15F6" w:rsidRPr="005329F9" w:rsidRDefault="005E15F6" w:rsidP="005E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5F6" w:rsidRPr="005329F9" w:rsidTr="005E15F6">
        <w:tc>
          <w:tcPr>
            <w:tcW w:w="2122" w:type="dxa"/>
          </w:tcPr>
          <w:p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</w:p>
          <w:p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5E15F6" w:rsidRPr="005E15F6" w:rsidRDefault="005E15F6" w:rsidP="005E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bCs/>
                <w:sz w:val="24"/>
                <w:szCs w:val="24"/>
              </w:rPr>
              <w:t>Altro</w:t>
            </w:r>
          </w:p>
        </w:tc>
        <w:tc>
          <w:tcPr>
            <w:tcW w:w="3232" w:type="dxa"/>
          </w:tcPr>
          <w:p w:rsidR="005E15F6" w:rsidRPr="005329F9" w:rsidRDefault="005E15F6" w:rsidP="005E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7E0" w:rsidRDefault="005E15F6" w:rsidP="00F817E0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Allegato </w:t>
      </w:r>
      <w:r w:rsidR="006234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3 -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Progetto personalizzato</w:t>
      </w:r>
    </w:p>
    <w:p w:rsidR="00F817E0" w:rsidRDefault="00F817E0" w:rsidP="005E15F6">
      <w:pPr>
        <w:rPr>
          <w:rFonts w:ascii="Times New Roman" w:hAnsi="Times New Roman" w:cs="Times New Roman"/>
          <w:b/>
          <w:i/>
          <w:sz w:val="10"/>
          <w:szCs w:val="10"/>
          <w:u w:val="single"/>
        </w:rPr>
      </w:pPr>
    </w:p>
    <w:p w:rsidR="005E15F6" w:rsidRPr="005E15F6" w:rsidRDefault="005E15F6" w:rsidP="005E15F6">
      <w:pPr>
        <w:rPr>
          <w:rFonts w:ascii="Times New Roman" w:hAnsi="Times New Roman" w:cs="Times New Roman"/>
          <w:b/>
          <w:i/>
          <w:sz w:val="10"/>
          <w:szCs w:val="10"/>
          <w:u w:val="single"/>
        </w:rPr>
      </w:pPr>
    </w:p>
    <w:tbl>
      <w:tblPr>
        <w:tblStyle w:val="Grigliatabella"/>
        <w:tblW w:w="10173" w:type="dxa"/>
        <w:tblLook w:val="04A0"/>
      </w:tblPr>
      <w:tblGrid>
        <w:gridCol w:w="10173"/>
      </w:tblGrid>
      <w:tr w:rsidR="005E15F6" w:rsidTr="005E15F6">
        <w:trPr>
          <w:trHeight w:val="878"/>
        </w:trPr>
        <w:tc>
          <w:tcPr>
            <w:tcW w:w="10173" w:type="dxa"/>
          </w:tcPr>
          <w:p w:rsidR="005E15F6" w:rsidRDefault="005E15F6" w:rsidP="005E1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DIAGNOSI:</w:t>
            </w:r>
          </w:p>
          <w:p w:rsidR="005E15F6" w:rsidRDefault="005E15F6" w:rsidP="005E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F6" w:rsidRDefault="005E15F6" w:rsidP="005E15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E15F6" w:rsidTr="005E15F6">
        <w:tc>
          <w:tcPr>
            <w:tcW w:w="10173" w:type="dxa"/>
          </w:tcPr>
          <w:p w:rsidR="005E15F6" w:rsidRDefault="005E15F6" w:rsidP="005E1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PRESTAZIONI GI</w:t>
            </w:r>
            <w:r w:rsidRPr="005E1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RESE DAI SERVIZI TERRITORIALI DISTRETTUALI DELL’ASREM:</w:t>
            </w:r>
          </w:p>
          <w:p w:rsidR="005E15F6" w:rsidRDefault="005E15F6" w:rsidP="005E1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5F6" w:rsidRDefault="005E15F6" w:rsidP="005E15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E15F6" w:rsidRDefault="005E15F6" w:rsidP="005E15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E15F6" w:rsidTr="005E15F6">
        <w:tc>
          <w:tcPr>
            <w:tcW w:w="10173" w:type="dxa"/>
          </w:tcPr>
          <w:p w:rsidR="005E15F6" w:rsidRDefault="005E15F6" w:rsidP="005E1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BISOGNI RILEVATI:</w:t>
            </w:r>
          </w:p>
          <w:p w:rsidR="005E15F6" w:rsidRDefault="005E15F6" w:rsidP="005E1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5F6" w:rsidRDefault="005E15F6" w:rsidP="005E1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5F6" w:rsidRDefault="005E15F6" w:rsidP="005E15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E15F6" w:rsidTr="005E15F6">
        <w:tc>
          <w:tcPr>
            <w:tcW w:w="10173" w:type="dxa"/>
          </w:tcPr>
          <w:p w:rsidR="005E15F6" w:rsidRDefault="005E15F6" w:rsidP="005E1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E15F6" w:rsidRDefault="005E15F6" w:rsidP="005E1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5F6" w:rsidRDefault="005E15F6" w:rsidP="005E1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5F6" w:rsidRPr="00F817E0" w:rsidRDefault="005E15F6" w:rsidP="005E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5F6" w:rsidTr="005E15F6">
        <w:tc>
          <w:tcPr>
            <w:tcW w:w="10173" w:type="dxa"/>
          </w:tcPr>
          <w:p w:rsidR="005E15F6" w:rsidRDefault="005E15F6" w:rsidP="005E15F6">
            <w:pPr>
              <w:pStyle w:val="Paragrafoelenc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STRUMENTI E SERVIZI DA ATTIVARE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E15F6" w:rsidRDefault="005E15F6" w:rsidP="005E15F6">
            <w:pPr>
              <w:pStyle w:val="Paragrafoelenc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5F6" w:rsidRDefault="005E15F6" w:rsidP="005E15F6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5F6" w:rsidRDefault="005E15F6" w:rsidP="005E15F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E15F6" w:rsidRDefault="005E15F6" w:rsidP="005E15F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E15F6" w:rsidRPr="005E15F6" w:rsidRDefault="005E15F6" w:rsidP="005E15F6">
      <w:pPr>
        <w:rPr>
          <w:rFonts w:ascii="Times New Roman" w:hAnsi="Times New Roman" w:cs="Times New Roman"/>
          <w:sz w:val="24"/>
          <w:szCs w:val="24"/>
        </w:rPr>
      </w:pPr>
      <w:r w:rsidRPr="005E15F6">
        <w:rPr>
          <w:rFonts w:ascii="Times New Roman" w:hAnsi="Times New Roman" w:cs="Times New Roman"/>
          <w:sz w:val="24"/>
          <w:szCs w:val="24"/>
        </w:rPr>
        <w:t>Firma del richiedente                                                               Firma dello specialista/professionista</w:t>
      </w:r>
    </w:p>
    <w:p w:rsidR="005E15F6" w:rsidRPr="005E15F6" w:rsidRDefault="005E15F6" w:rsidP="005E15F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E15F6">
        <w:rPr>
          <w:rFonts w:ascii="Times New Roman" w:hAnsi="Times New Roman" w:cs="Times New Roman"/>
          <w:b/>
          <w:i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                                            _______________________________</w:t>
      </w:r>
    </w:p>
    <w:p w:rsidR="005E15F6" w:rsidRPr="008716C0" w:rsidRDefault="005E15F6" w:rsidP="005E15F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5E15F6" w:rsidRPr="008716C0" w:rsidSect="005E15F6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874" w:rsidRDefault="00976874" w:rsidP="00F817E0">
      <w:pPr>
        <w:spacing w:after="0" w:line="240" w:lineRule="auto"/>
      </w:pPr>
      <w:r>
        <w:separator/>
      </w:r>
    </w:p>
  </w:endnote>
  <w:endnote w:type="continuationSeparator" w:id="0">
    <w:p w:rsidR="00976874" w:rsidRDefault="00976874" w:rsidP="00F8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874" w:rsidRDefault="00976874" w:rsidP="00F817E0">
      <w:pPr>
        <w:spacing w:after="0" w:line="240" w:lineRule="auto"/>
      </w:pPr>
      <w:r>
        <w:separator/>
      </w:r>
    </w:p>
  </w:footnote>
  <w:footnote w:type="continuationSeparator" w:id="0">
    <w:p w:rsidR="00976874" w:rsidRDefault="00976874" w:rsidP="00F81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25315"/>
    <w:multiLevelType w:val="hybridMultilevel"/>
    <w:tmpl w:val="B80AD4C2"/>
    <w:lvl w:ilvl="0" w:tplc="C198745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3BF"/>
    <w:rsid w:val="000166FA"/>
    <w:rsid w:val="000466E9"/>
    <w:rsid w:val="00285A2B"/>
    <w:rsid w:val="003E2A07"/>
    <w:rsid w:val="005E15F6"/>
    <w:rsid w:val="00623411"/>
    <w:rsid w:val="007072AD"/>
    <w:rsid w:val="00734014"/>
    <w:rsid w:val="00762DAE"/>
    <w:rsid w:val="007B1231"/>
    <w:rsid w:val="00851651"/>
    <w:rsid w:val="008716C0"/>
    <w:rsid w:val="00976874"/>
    <w:rsid w:val="00991FCD"/>
    <w:rsid w:val="00A073BF"/>
    <w:rsid w:val="00D0513B"/>
    <w:rsid w:val="00E11140"/>
    <w:rsid w:val="00F817E0"/>
    <w:rsid w:val="00FE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66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1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166F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817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817E0"/>
  </w:style>
  <w:style w:type="paragraph" w:styleId="Pidipagina">
    <w:name w:val="footer"/>
    <w:basedOn w:val="Normale"/>
    <w:link w:val="PidipaginaCarattere"/>
    <w:uiPriority w:val="99"/>
    <w:semiHidden/>
    <w:unhideWhenUsed/>
    <w:rsid w:val="00F817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81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2024-04-02T10:54:00Z</dcterms:created>
  <dcterms:modified xsi:type="dcterms:W3CDTF">2024-04-03T13:55:00Z</dcterms:modified>
</cp:coreProperties>
</file>